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90" w:rsidRPr="00CE6390" w:rsidRDefault="00CE6390" w:rsidP="00CE6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90">
        <w:rPr>
          <w:rFonts w:ascii="Times New Roman" w:hAnsi="Times New Roman" w:cs="Times New Roman"/>
          <w:b/>
          <w:sz w:val="28"/>
          <w:szCs w:val="28"/>
        </w:rPr>
        <w:t xml:space="preserve">Кейс/отзыв наставляемого </w:t>
      </w:r>
    </w:p>
    <w:p w:rsidR="00CE6390" w:rsidRPr="00691BB3" w:rsidRDefault="00CE6390" w:rsidP="00CE6390">
      <w:pPr>
        <w:rPr>
          <w:rFonts w:ascii="Times New Roman" w:hAnsi="Times New Roman" w:cs="Times New Roman"/>
          <w:sz w:val="24"/>
          <w:szCs w:val="24"/>
        </w:rPr>
      </w:pPr>
      <w:r w:rsidRPr="00691BB3">
        <w:rPr>
          <w:rFonts w:ascii="Times New Roman" w:hAnsi="Times New Roman" w:cs="Times New Roman"/>
          <w:sz w:val="24"/>
          <w:szCs w:val="24"/>
        </w:rPr>
        <w:t>Наставник:</w:t>
      </w:r>
      <w:r w:rsidR="00CE73FA" w:rsidRPr="00691BB3">
        <w:rPr>
          <w:rFonts w:ascii="Times New Roman" w:hAnsi="Times New Roman" w:cs="Times New Roman"/>
          <w:sz w:val="24"/>
          <w:szCs w:val="24"/>
        </w:rPr>
        <w:t xml:space="preserve"> Морозова Светлана Владимировна</w:t>
      </w:r>
      <w:r w:rsidR="00803B35" w:rsidRPr="00691BB3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D71E58" w:rsidRPr="00691BB3">
        <w:rPr>
          <w:rFonts w:ascii="Times New Roman" w:hAnsi="Times New Roman" w:cs="Times New Roman"/>
          <w:sz w:val="24"/>
          <w:szCs w:val="24"/>
        </w:rPr>
        <w:t>высшей категории группы №</w:t>
      </w:r>
      <w:r w:rsidR="00D63E77">
        <w:rPr>
          <w:rFonts w:ascii="Times New Roman" w:hAnsi="Times New Roman" w:cs="Times New Roman"/>
          <w:sz w:val="24"/>
          <w:szCs w:val="24"/>
        </w:rPr>
        <w:t xml:space="preserve"> </w:t>
      </w:r>
      <w:r w:rsidR="00D71E58" w:rsidRPr="00691BB3">
        <w:rPr>
          <w:rFonts w:ascii="Times New Roman" w:hAnsi="Times New Roman" w:cs="Times New Roman"/>
          <w:sz w:val="24"/>
          <w:szCs w:val="24"/>
        </w:rPr>
        <w:t>3</w:t>
      </w:r>
    </w:p>
    <w:p w:rsidR="00803B35" w:rsidRPr="00691BB3" w:rsidRDefault="00CE6390" w:rsidP="00803B35">
      <w:pPr>
        <w:rPr>
          <w:rFonts w:ascii="Times New Roman" w:hAnsi="Times New Roman" w:cs="Times New Roman"/>
          <w:sz w:val="24"/>
          <w:szCs w:val="24"/>
        </w:rPr>
      </w:pPr>
      <w:r w:rsidRPr="00691BB3">
        <w:rPr>
          <w:rFonts w:ascii="Times New Roman" w:hAnsi="Times New Roman" w:cs="Times New Roman"/>
          <w:sz w:val="24"/>
          <w:szCs w:val="24"/>
        </w:rPr>
        <w:t xml:space="preserve">Наставляемый: </w:t>
      </w:r>
      <w:r w:rsidR="00B26310" w:rsidRPr="00691BB3">
        <w:rPr>
          <w:rFonts w:ascii="Times New Roman" w:hAnsi="Times New Roman" w:cs="Times New Roman"/>
          <w:sz w:val="24"/>
          <w:szCs w:val="24"/>
        </w:rPr>
        <w:t xml:space="preserve"> </w:t>
      </w:r>
      <w:r w:rsidR="00921955" w:rsidRPr="00691BB3">
        <w:rPr>
          <w:rFonts w:ascii="Times New Roman" w:hAnsi="Times New Roman" w:cs="Times New Roman"/>
          <w:sz w:val="24"/>
          <w:szCs w:val="24"/>
        </w:rPr>
        <w:t>Лизенко Ксения Михайловна</w:t>
      </w:r>
      <w:r w:rsidR="00803B35" w:rsidRPr="00691BB3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="00EA67DF" w:rsidRPr="00691BB3">
        <w:rPr>
          <w:rFonts w:ascii="Times New Roman" w:hAnsi="Times New Roman" w:cs="Times New Roman"/>
          <w:sz w:val="24"/>
          <w:szCs w:val="24"/>
        </w:rPr>
        <w:t xml:space="preserve">ясельной </w:t>
      </w:r>
      <w:r w:rsidR="0021305C" w:rsidRPr="00691BB3">
        <w:rPr>
          <w:rFonts w:ascii="Times New Roman" w:hAnsi="Times New Roman" w:cs="Times New Roman"/>
          <w:sz w:val="24"/>
          <w:szCs w:val="24"/>
        </w:rPr>
        <w:t>группы</w:t>
      </w:r>
      <w:r w:rsidR="00803B35" w:rsidRPr="00691BB3">
        <w:rPr>
          <w:rFonts w:ascii="Times New Roman" w:hAnsi="Times New Roman" w:cs="Times New Roman"/>
          <w:sz w:val="24"/>
          <w:szCs w:val="24"/>
        </w:rPr>
        <w:t xml:space="preserve"> </w:t>
      </w:r>
      <w:r w:rsidR="0021305C" w:rsidRPr="00691BB3">
        <w:rPr>
          <w:rFonts w:ascii="Times New Roman" w:hAnsi="Times New Roman" w:cs="Times New Roman"/>
          <w:sz w:val="24"/>
          <w:szCs w:val="24"/>
        </w:rPr>
        <w:t xml:space="preserve"> </w:t>
      </w:r>
      <w:r w:rsidR="00921955" w:rsidRPr="00691BB3">
        <w:rPr>
          <w:rFonts w:ascii="Times New Roman" w:hAnsi="Times New Roman" w:cs="Times New Roman"/>
          <w:sz w:val="24"/>
          <w:szCs w:val="24"/>
        </w:rPr>
        <w:t>№ 55</w:t>
      </w:r>
    </w:p>
    <w:p w:rsidR="00CA655D" w:rsidRPr="00691BB3" w:rsidRDefault="00CE6390">
      <w:pPr>
        <w:rPr>
          <w:rFonts w:ascii="Times New Roman" w:hAnsi="Times New Roman" w:cs="Times New Roman"/>
          <w:sz w:val="24"/>
          <w:szCs w:val="24"/>
        </w:rPr>
      </w:pPr>
      <w:r w:rsidRPr="00691BB3">
        <w:rPr>
          <w:rFonts w:ascii="Times New Roman" w:hAnsi="Times New Roman" w:cs="Times New Roman"/>
          <w:sz w:val="24"/>
          <w:szCs w:val="24"/>
        </w:rPr>
        <w:t>Форма наставничества: педагог</w:t>
      </w:r>
      <w:r w:rsidR="003B4686" w:rsidRPr="00691BB3">
        <w:rPr>
          <w:rFonts w:ascii="Times New Roman" w:hAnsi="Times New Roman" w:cs="Times New Roman"/>
          <w:sz w:val="24"/>
          <w:szCs w:val="24"/>
        </w:rPr>
        <w:t xml:space="preserve"> </w:t>
      </w:r>
      <w:r w:rsidRPr="00691BB3">
        <w:rPr>
          <w:rFonts w:ascii="Times New Roman" w:hAnsi="Times New Roman" w:cs="Times New Roman"/>
          <w:sz w:val="24"/>
          <w:szCs w:val="24"/>
        </w:rPr>
        <w:t>- педагогу.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3544"/>
        <w:gridCol w:w="3544"/>
        <w:gridCol w:w="3685"/>
      </w:tblGrid>
      <w:tr w:rsidR="003B4686" w:rsidTr="006927D4">
        <w:tc>
          <w:tcPr>
            <w:tcW w:w="3652" w:type="dxa"/>
          </w:tcPr>
          <w:p w:rsidR="003B4686" w:rsidRPr="00AF5A88" w:rsidRDefault="003B4686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>Дано (Портрет наставляемого)</w:t>
            </w:r>
          </w:p>
        </w:tc>
        <w:tc>
          <w:tcPr>
            <w:tcW w:w="3544" w:type="dxa"/>
          </w:tcPr>
          <w:p w:rsidR="003B4686" w:rsidRPr="00AF5A88" w:rsidRDefault="003B4686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>Надо (цель и результат)</w:t>
            </w:r>
          </w:p>
        </w:tc>
        <w:tc>
          <w:tcPr>
            <w:tcW w:w="3544" w:type="dxa"/>
          </w:tcPr>
          <w:p w:rsidR="003B4686" w:rsidRPr="00AF5A88" w:rsidRDefault="003B4686" w:rsidP="00094057">
            <w:pPr>
              <w:rPr>
                <w:rFonts w:ascii="Times New Roman" w:hAnsi="Times New Roman" w:cs="Times New Roman"/>
                <w:b/>
              </w:rPr>
            </w:pPr>
            <w:r w:rsidRPr="00AF5A88">
              <w:rPr>
                <w:rFonts w:ascii="Times New Roman" w:hAnsi="Times New Roman" w:cs="Times New Roman"/>
                <w:b/>
              </w:rPr>
              <w:t>Портрет наставника</w:t>
            </w:r>
          </w:p>
        </w:tc>
        <w:tc>
          <w:tcPr>
            <w:tcW w:w="3685" w:type="dxa"/>
          </w:tcPr>
          <w:p w:rsidR="003B4686" w:rsidRPr="00AF5A88" w:rsidRDefault="001762D9" w:rsidP="000940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работы</w:t>
            </w:r>
          </w:p>
        </w:tc>
      </w:tr>
      <w:tr w:rsidR="003B4686" w:rsidRPr="000A537E" w:rsidTr="006927D4">
        <w:tc>
          <w:tcPr>
            <w:tcW w:w="3652" w:type="dxa"/>
          </w:tcPr>
          <w:p w:rsidR="0050654D" w:rsidRDefault="001F3D45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Лизенко Ксения Михайловна </w:t>
            </w:r>
          </w:p>
          <w:p w:rsidR="0050654D" w:rsidRDefault="0050654D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02.02.1990 г. </w:t>
            </w:r>
            <w:r w:rsidR="001F3D45">
              <w:rPr>
                <w:rFonts w:ascii="Times New Roman" w:hAnsi="Times New Roman" w:cs="Times New Roman"/>
              </w:rPr>
              <w:t xml:space="preserve"> (</w:t>
            </w:r>
            <w:r w:rsidR="003B4686" w:rsidRPr="00A35FF2">
              <w:rPr>
                <w:rFonts w:ascii="Times New Roman" w:hAnsi="Times New Roman" w:cs="Times New Roman"/>
              </w:rPr>
              <w:t xml:space="preserve">34 года) 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2019 году окончила  АГПУ Армавирский Государственный Педагогический Университет. Общий стаж работы 9 лет. 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2,5  года из которых,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проработала в сфере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воспитателем в МБДОУ " Детский сад № 1" , г.о. Самара. </w:t>
            </w:r>
            <w:r w:rsidRPr="00A35FF2">
              <w:rPr>
                <w:rFonts w:ascii="Times New Roman" w:hAnsi="Times New Roman"/>
              </w:rPr>
              <w:t>необходима профессиональная помощь в развитии личностных и профессиональных качеств, а также в выборе методических тем для самообразования.</w:t>
            </w:r>
            <w:r w:rsidRPr="00A35FF2">
              <w:rPr>
                <w:rFonts w:ascii="Times New Roman" w:hAnsi="Times New Roman" w:cs="Times New Roman"/>
              </w:rPr>
              <w:t xml:space="preserve"> Поступив на работу воспитателем  столкнулась с рядом проблем. 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1. Недостаточно опыта работы с детьми.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2. Отсутствие знаний нормативно – правовой базы 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3. Отсутствие опыта в организации качественной  работы с документацией (годовой  план, рабочая программа, календарное и перспективное планирование). </w:t>
            </w:r>
          </w:p>
          <w:p w:rsidR="003B4686" w:rsidRPr="00A35FF2" w:rsidRDefault="003B4686" w:rsidP="0021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4. Недостаточно знаний для выбора </w:t>
            </w:r>
            <w:r w:rsidRPr="00A35FF2">
              <w:rPr>
                <w:rFonts w:ascii="Times New Roman" w:hAnsi="Times New Roman" w:cs="Times New Roman"/>
              </w:rPr>
              <w:lastRenderedPageBreak/>
              <w:t>методических тем самообразования.</w:t>
            </w: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  <w:p w:rsidR="003B4686" w:rsidRPr="00A35FF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  <w:b/>
              </w:rPr>
              <w:lastRenderedPageBreak/>
              <w:t>Цель работы</w:t>
            </w:r>
            <w:r w:rsidRPr="00A35FF2">
              <w:rPr>
                <w:rFonts w:ascii="Times New Roman" w:hAnsi="Times New Roman"/>
              </w:rPr>
              <w:t>: Создание условий для наиболее легкой адаптации и профессионального  роста молодого специалиста, для успешного вхождения в профессиональную деятельность, трудовой процесс и общественную жизнь ДОУ, а также для устранения проблем, препятствующих этому развитию.</w:t>
            </w:r>
          </w:p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  <w:b/>
              </w:rPr>
              <w:t>Задачи:</w:t>
            </w:r>
            <w:r w:rsidRPr="00A35FF2">
              <w:rPr>
                <w:rFonts w:ascii="Times New Roman" w:hAnsi="Times New Roman"/>
              </w:rPr>
              <w:t xml:space="preserve"> Обеспечить научно-методическое, правовое сопровождение педагогической деятельности молодого педагога в соответствии с ФОП ДО.</w:t>
            </w:r>
          </w:p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</w:rPr>
              <w:t>Оказать помощь:</w:t>
            </w:r>
          </w:p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</w:rPr>
              <w:t xml:space="preserve">- в повышении профессионального мастерства и уровня организации воспитательно-образовательной деятельности наставляемого;                             - в качественном  оформлении и ведении документации;  </w:t>
            </w:r>
          </w:p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</w:rPr>
              <w:t>- в изучении нормативно-правовой базы и рабочей программы воспитания ООП ДОУ;</w:t>
            </w:r>
          </w:p>
          <w:p w:rsidR="003B4686" w:rsidRPr="00A35FF2" w:rsidRDefault="003B4686" w:rsidP="008852FB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</w:rPr>
              <w:t>- в организации работы с родителями.</w:t>
            </w:r>
          </w:p>
          <w:p w:rsidR="003B4686" w:rsidRPr="00A35FF2" w:rsidRDefault="003B4686" w:rsidP="00AC4968">
            <w:pPr>
              <w:rPr>
                <w:rFonts w:ascii="Times New Roman" w:hAnsi="Times New Roman"/>
                <w:b/>
              </w:rPr>
            </w:pPr>
            <w:r w:rsidRPr="00A35FF2">
              <w:rPr>
                <w:rFonts w:ascii="Times New Roman" w:hAnsi="Times New Roman"/>
                <w:b/>
              </w:rPr>
              <w:t>Результаты:</w:t>
            </w:r>
          </w:p>
          <w:p w:rsidR="003B4686" w:rsidRPr="00A35FF2" w:rsidRDefault="003B4686" w:rsidP="00AC4968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/>
              </w:rPr>
              <w:lastRenderedPageBreak/>
              <w:t xml:space="preserve">Ксения Михайловна очень быстро адаптировалась на данной должности, преодолела все проблемы. </w:t>
            </w:r>
          </w:p>
          <w:p w:rsidR="003B4686" w:rsidRPr="00A35FF2" w:rsidRDefault="003B4686" w:rsidP="00B469C7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A35FF2">
              <w:rPr>
                <w:rFonts w:ascii="Times New Roman" w:hAnsi="Times New Roman"/>
              </w:rPr>
              <w:t>Совместно с воспитанниками и их родителями участвовала в творческих  конкурсах.</w:t>
            </w:r>
          </w:p>
          <w:p w:rsidR="003B4686" w:rsidRPr="00A35FF2" w:rsidRDefault="003B4686" w:rsidP="003B4686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Принимала участие в вебинарах, конференциях, интернет – олимпиадах.</w:t>
            </w:r>
          </w:p>
          <w:p w:rsidR="003B4686" w:rsidRPr="00A35FF2" w:rsidRDefault="003B4686" w:rsidP="003B4686">
            <w:pPr>
              <w:rPr>
                <w:rFonts w:ascii="Times New Roman" w:hAnsi="Times New Roman"/>
              </w:rPr>
            </w:pPr>
            <w:r w:rsidRPr="00A35FF2">
              <w:rPr>
                <w:rFonts w:ascii="Times New Roman" w:hAnsi="Times New Roman" w:cs="Times New Roman"/>
              </w:rPr>
              <w:t>При организации РППС ясельной группы № 55 соблюдаются основные принципы подбора и размещения материала, которые обеспечивают психофизическое и интеллектуальное развитие ребенка. При этом  особое внимание уделяется перспективам развития, индивидуальным возможностям и интересам детей.</w:t>
            </w:r>
            <w:r w:rsidRPr="00A35FF2">
              <w:rPr>
                <w:rFonts w:ascii="Times New Roman" w:hAnsi="Times New Roman"/>
              </w:rPr>
              <w:t xml:space="preserve"> Наставник оказывает необходимую консультативную и методическую помощь в подборе и размещении материалов, которые обеспечивают психофизическое и интеллектуальное развитие ребенка и учитывают перспективы развития, индивидуальных возможностей и интересов детей, а также при разработке методических материалов для работы с родителями.</w:t>
            </w:r>
          </w:p>
          <w:p w:rsidR="003B4686" w:rsidRPr="00A35FF2" w:rsidRDefault="003B4686" w:rsidP="009A3644">
            <w:pPr>
              <w:rPr>
                <w:rFonts w:ascii="Times New Roman" w:hAnsi="Times New Roman" w:cs="Times New Roman"/>
              </w:rPr>
            </w:pPr>
          </w:p>
          <w:p w:rsidR="003B4686" w:rsidRPr="00A35FF2" w:rsidRDefault="003B4686" w:rsidP="00B469C7"/>
          <w:p w:rsidR="003B4686" w:rsidRPr="00A35FF2" w:rsidRDefault="003B4686" w:rsidP="00C4679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B4686" w:rsidRPr="00A35FF2" w:rsidRDefault="003B4686" w:rsidP="00C104E5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lastRenderedPageBreak/>
              <w:t>Морозова Светлана Владимировна, воспитатель высшей категории.  Стаж работы –  13  лет. Окончила Самарский социально – педагогический колледж. Светлана Владимировна активный, творческий педагог. Является председателем МО младшего и среднего возраста.</w:t>
            </w:r>
          </w:p>
          <w:p w:rsidR="003B4686" w:rsidRPr="00A35FF2" w:rsidRDefault="003B4686" w:rsidP="003B4686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Состоит в театральной творческой группе ДОУ, которая не раз побеждала в конкурсах творческого мастерства. Принимает  участие в различных конкурсах профессионального педагогического мастерства, лауреат конкурса «Педагогических идей» г.</w:t>
            </w:r>
            <w:r w:rsidR="006927D4" w:rsidRPr="00A35FF2">
              <w:rPr>
                <w:rFonts w:ascii="Times New Roman" w:hAnsi="Times New Roman" w:cs="Times New Roman"/>
              </w:rPr>
              <w:t>Похвистнево</w:t>
            </w:r>
            <w:r w:rsidRPr="00A35FF2">
              <w:rPr>
                <w:rFonts w:ascii="Times New Roman" w:hAnsi="Times New Roman" w:cs="Times New Roman"/>
              </w:rPr>
              <w:t>.</w:t>
            </w:r>
          </w:p>
          <w:p w:rsidR="003B4686" w:rsidRPr="00A35FF2" w:rsidRDefault="003B4686" w:rsidP="003B4686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Активный участник различных мероприятий ДОУ</w:t>
            </w:r>
          </w:p>
          <w:p w:rsidR="003B4686" w:rsidRPr="00A35FF2" w:rsidRDefault="003B4686" w:rsidP="003B4686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>Имеет  грамоты, б</w:t>
            </w:r>
            <w:r w:rsidR="006927D4" w:rsidRPr="00A35FF2">
              <w:rPr>
                <w:rFonts w:ascii="Times New Roman" w:hAnsi="Times New Roman" w:cs="Times New Roman"/>
              </w:rPr>
              <w:t xml:space="preserve">лагодарности различного уровня. </w:t>
            </w:r>
          </w:p>
          <w:p w:rsidR="003B4686" w:rsidRPr="00A35FF2" w:rsidRDefault="003B4686" w:rsidP="00C104E5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Является победителем различных конкурсов. Воспитанники также являются призёрами и победителями различного уровня. </w:t>
            </w:r>
          </w:p>
          <w:p w:rsidR="003B4686" w:rsidRPr="00A35FF2" w:rsidRDefault="003B4686" w:rsidP="00C104E5">
            <w:pPr>
              <w:rPr>
                <w:rFonts w:ascii="Times New Roman" w:hAnsi="Times New Roman" w:cs="Times New Roman"/>
              </w:rPr>
            </w:pPr>
            <w:r w:rsidRPr="00A35FF2">
              <w:rPr>
                <w:rFonts w:ascii="Times New Roman" w:hAnsi="Times New Roman" w:cs="Times New Roman"/>
              </w:rPr>
              <w:t xml:space="preserve">В своей работе Светлана Владимировна использует </w:t>
            </w:r>
            <w:r w:rsidRPr="00A35FF2">
              <w:rPr>
                <w:rFonts w:ascii="Times New Roman" w:hAnsi="Times New Roman" w:cs="Times New Roman"/>
              </w:rPr>
              <w:lastRenderedPageBreak/>
              <w:t xml:space="preserve">различные формы и методы воспитания и обучения детей. Выстраивает образовательную деятельность с учётом возрастных и индивидуальных особенностей детей. </w:t>
            </w:r>
          </w:p>
          <w:p w:rsidR="003B4686" w:rsidRPr="00A35FF2" w:rsidRDefault="003B4686" w:rsidP="007A6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927D4" w:rsidRDefault="006927D4" w:rsidP="00692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время работы наставляемый педагог </w:t>
            </w:r>
            <w:r w:rsidR="001762D9">
              <w:rPr>
                <w:rFonts w:ascii="Times New Roman" w:hAnsi="Times New Roman"/>
                <w:sz w:val="24"/>
                <w:szCs w:val="24"/>
              </w:rPr>
              <w:t xml:space="preserve">Лизенко Ксения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Михайловна изучил нормативно-правовую базу, годовой план, структуру перспективного и календарного планирования. Овладела знаниями об особенностях </w:t>
            </w:r>
          </w:p>
          <w:p w:rsidR="003B4686" w:rsidRPr="00FA0CCC" w:rsidRDefault="006927D4" w:rsidP="006927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воспитательно-образовательной работы с детьми, о планировании совместной и самостоятельной деятельности детей, о планировании работы с родителями.</w:t>
            </w:r>
          </w:p>
          <w:p w:rsidR="003B4686" w:rsidRPr="00F93522" w:rsidRDefault="003B4686" w:rsidP="00F93522">
            <w:pPr>
              <w:jc w:val="both"/>
              <w:rPr>
                <w:rFonts w:ascii="Times New Roman" w:hAnsi="Times New Roman"/>
                <w:b/>
              </w:rPr>
            </w:pPr>
          </w:p>
          <w:p w:rsidR="003B4686" w:rsidRPr="00F93522" w:rsidRDefault="003B4686" w:rsidP="000940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6390" w:rsidRPr="00CE6390" w:rsidRDefault="00CE6390">
      <w:pPr>
        <w:rPr>
          <w:rFonts w:ascii="Times New Roman" w:hAnsi="Times New Roman" w:cs="Times New Roman"/>
          <w:sz w:val="24"/>
          <w:szCs w:val="24"/>
        </w:rPr>
      </w:pPr>
    </w:p>
    <w:sectPr w:rsidR="00CE6390" w:rsidRPr="00CE6390" w:rsidSect="00CE6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B0"/>
    <w:multiLevelType w:val="hybridMultilevel"/>
    <w:tmpl w:val="B334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86F"/>
    <w:multiLevelType w:val="hybridMultilevel"/>
    <w:tmpl w:val="AA0AB654"/>
    <w:lvl w:ilvl="0" w:tplc="ACB40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B3905"/>
    <w:multiLevelType w:val="hybridMultilevel"/>
    <w:tmpl w:val="53AA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390"/>
    <w:rsid w:val="0006717C"/>
    <w:rsid w:val="000C57B4"/>
    <w:rsid w:val="00137C0F"/>
    <w:rsid w:val="001762D9"/>
    <w:rsid w:val="00177B66"/>
    <w:rsid w:val="001F3D45"/>
    <w:rsid w:val="00200C1B"/>
    <w:rsid w:val="0020448D"/>
    <w:rsid w:val="0021305C"/>
    <w:rsid w:val="00375C23"/>
    <w:rsid w:val="00380EC1"/>
    <w:rsid w:val="003A2478"/>
    <w:rsid w:val="003B4686"/>
    <w:rsid w:val="00434BB3"/>
    <w:rsid w:val="004E35E1"/>
    <w:rsid w:val="0050654D"/>
    <w:rsid w:val="005246A9"/>
    <w:rsid w:val="005564FD"/>
    <w:rsid w:val="00594AFF"/>
    <w:rsid w:val="005A2D58"/>
    <w:rsid w:val="00602A9D"/>
    <w:rsid w:val="00691BB3"/>
    <w:rsid w:val="006927D4"/>
    <w:rsid w:val="006E54A1"/>
    <w:rsid w:val="007A6595"/>
    <w:rsid w:val="00803B35"/>
    <w:rsid w:val="00806A08"/>
    <w:rsid w:val="008821D2"/>
    <w:rsid w:val="008852FB"/>
    <w:rsid w:val="00891AC3"/>
    <w:rsid w:val="00921955"/>
    <w:rsid w:val="00926277"/>
    <w:rsid w:val="00940A59"/>
    <w:rsid w:val="009A3644"/>
    <w:rsid w:val="009A4AC7"/>
    <w:rsid w:val="00A35FF2"/>
    <w:rsid w:val="00AA391E"/>
    <w:rsid w:val="00AC4968"/>
    <w:rsid w:val="00B256BD"/>
    <w:rsid w:val="00B26310"/>
    <w:rsid w:val="00B33793"/>
    <w:rsid w:val="00B469C7"/>
    <w:rsid w:val="00BA696D"/>
    <w:rsid w:val="00C104E5"/>
    <w:rsid w:val="00C444E4"/>
    <w:rsid w:val="00C46795"/>
    <w:rsid w:val="00CA1BD2"/>
    <w:rsid w:val="00CA655D"/>
    <w:rsid w:val="00CE6390"/>
    <w:rsid w:val="00CE73FA"/>
    <w:rsid w:val="00D43139"/>
    <w:rsid w:val="00D63E77"/>
    <w:rsid w:val="00D71E58"/>
    <w:rsid w:val="00DD3E1B"/>
    <w:rsid w:val="00E077A8"/>
    <w:rsid w:val="00E1280A"/>
    <w:rsid w:val="00E34703"/>
    <w:rsid w:val="00E80A1A"/>
    <w:rsid w:val="00EA67DF"/>
    <w:rsid w:val="00EE5A2D"/>
    <w:rsid w:val="00EF0DEF"/>
    <w:rsid w:val="00F86E3B"/>
    <w:rsid w:val="00F9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390"/>
    <w:pPr>
      <w:spacing w:after="200" w:line="276" w:lineRule="auto"/>
      <w:ind w:left="720"/>
      <w:contextualSpacing/>
    </w:pPr>
  </w:style>
  <w:style w:type="paragraph" w:customStyle="1" w:styleId="Default">
    <w:name w:val="Default"/>
    <w:qFormat/>
    <w:rsid w:val="00CE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E639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E5A2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дом</cp:lastModifiedBy>
  <cp:revision>19</cp:revision>
  <dcterms:created xsi:type="dcterms:W3CDTF">2022-05-18T03:13:00Z</dcterms:created>
  <dcterms:modified xsi:type="dcterms:W3CDTF">2024-05-24T09:06:00Z</dcterms:modified>
</cp:coreProperties>
</file>